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25" w:rsidRDefault="00411B25">
      <w:bookmarkStart w:id="0" w:name="_GoBack"/>
      <w:bookmarkEnd w:id="0"/>
    </w:p>
    <w:p w:rsidR="00411B25" w:rsidRDefault="009C450B">
      <w:r>
        <w:rPr>
          <w:rFonts w:ascii="Times" w:hAnsi="Times" w:cs="Times"/>
          <w:sz w:val="24"/>
        </w:rPr>
        <w:t>Home Learning Quiz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Mathematics.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In maths, what number is represented by Pi?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How many metres are in 1 mile?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How do you work out the circumference of a circle?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Space.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What percentage bigger is the sun from the Earth’s moon?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What is the chemical formula of Gypsum?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How is a corona cloud made?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Norse Mythology</w:t>
      </w:r>
    </w:p>
    <w:p w:rsidR="00411B25" w:rsidRDefault="00411B25"/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Who is Loki’s blood brother?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 xml:space="preserve">Who helped </w:t>
      </w:r>
      <w:proofErr w:type="spellStart"/>
      <w:r>
        <w:rPr>
          <w:rFonts w:ascii="Times" w:hAnsi="Times" w:cs="Times"/>
          <w:sz w:val="24"/>
        </w:rPr>
        <w:t>Yimr</w:t>
      </w:r>
      <w:proofErr w:type="spellEnd"/>
      <w:r>
        <w:rPr>
          <w:rFonts w:ascii="Times" w:hAnsi="Times" w:cs="Times"/>
          <w:sz w:val="24"/>
        </w:rPr>
        <w:t xml:space="preserve"> create the universe?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 xml:space="preserve">What plant killed the god </w:t>
      </w:r>
      <w:proofErr w:type="spellStart"/>
      <w:r>
        <w:rPr>
          <w:rFonts w:ascii="Times" w:hAnsi="Times" w:cs="Times"/>
          <w:sz w:val="24"/>
        </w:rPr>
        <w:t>Baldr</w:t>
      </w:r>
      <w:proofErr w:type="spellEnd"/>
      <w:r>
        <w:rPr>
          <w:rFonts w:ascii="Times" w:hAnsi="Times" w:cs="Times"/>
          <w:sz w:val="24"/>
        </w:rPr>
        <w:t>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 xml:space="preserve">What event followed the death of </w:t>
      </w:r>
      <w:proofErr w:type="spellStart"/>
      <w:r>
        <w:rPr>
          <w:rFonts w:ascii="Times" w:hAnsi="Times" w:cs="Times"/>
          <w:sz w:val="24"/>
        </w:rPr>
        <w:t>Baldr</w:t>
      </w:r>
      <w:proofErr w:type="spellEnd"/>
      <w:r>
        <w:rPr>
          <w:rFonts w:ascii="Times" w:hAnsi="Times" w:cs="Times"/>
          <w:sz w:val="24"/>
        </w:rPr>
        <w:t>?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Egyptians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</w:t>
      </w:r>
      <w:r>
        <w:rPr>
          <w:rFonts w:ascii="Times" w:hAnsi="Times" w:cs="Times"/>
          <w:sz w:val="24"/>
        </w:rPr>
        <w:t>at animal protected a persons mummified intestines?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When a royal Egyptian died, who were they buried with?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 xml:space="preserve">What did Cleopatra do to ensure </w:t>
      </w:r>
      <w:proofErr w:type="gramStart"/>
      <w:r>
        <w:rPr>
          <w:rFonts w:ascii="Times" w:hAnsi="Times" w:cs="Times"/>
          <w:sz w:val="24"/>
        </w:rPr>
        <w:t>she  became</w:t>
      </w:r>
      <w:proofErr w:type="gramEnd"/>
      <w:r>
        <w:rPr>
          <w:rFonts w:ascii="Times" w:hAnsi="Times" w:cs="Times"/>
          <w:sz w:val="24"/>
        </w:rPr>
        <w:t xml:space="preserve"> queen ?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Cookery.</w:t>
      </w:r>
    </w:p>
    <w:p w:rsidR="00411B25" w:rsidRDefault="00411B25"/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What spice category does dill belong?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What spice category does cinnamon belong?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What do you call a Crepes in English?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Biologically what is a Banana?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Landmarks.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How tall is the Shard in metres?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 xml:space="preserve">How does </w:t>
      </w:r>
      <w:proofErr w:type="spellStart"/>
      <w:r>
        <w:rPr>
          <w:rFonts w:ascii="Times" w:hAnsi="Times" w:cs="Times"/>
          <w:sz w:val="24"/>
        </w:rPr>
        <w:t>Finno</w:t>
      </w:r>
      <w:proofErr w:type="spellEnd"/>
      <w:r>
        <w:rPr>
          <w:rFonts w:ascii="Times" w:hAnsi="Times" w:cs="Times"/>
          <w:sz w:val="24"/>
        </w:rPr>
        <w:t xml:space="preserve"> win the battle of the Giants Causeway?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What animal is said to be the r</w:t>
      </w:r>
      <w:r>
        <w:rPr>
          <w:rFonts w:ascii="Times" w:hAnsi="Times" w:cs="Times"/>
          <w:sz w:val="24"/>
        </w:rPr>
        <w:t>ulers of the lake district?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French.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What is the number 16 in French?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What is the French word for arm?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Which French queen said “Let them eat cake”?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Biogeography?</w:t>
      </w:r>
    </w:p>
    <w:p w:rsidR="00411B25" w:rsidRDefault="00411B25"/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 xml:space="preserve">Can you think if any ways the landscape becomes fragmented </w:t>
      </w:r>
      <w:proofErr w:type="spellStart"/>
      <w:r>
        <w:rPr>
          <w:rFonts w:ascii="Times" w:hAnsi="Times" w:cs="Times"/>
          <w:sz w:val="24"/>
        </w:rPr>
        <w:t>e.g</w:t>
      </w:r>
      <w:proofErr w:type="spellEnd"/>
      <w:r>
        <w:rPr>
          <w:rFonts w:ascii="Times" w:hAnsi="Times" w:cs="Times"/>
          <w:sz w:val="24"/>
        </w:rPr>
        <w:t xml:space="preserve"> building houses?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What are the effects on badgers when the landscape is fragmented?</w:t>
      </w:r>
    </w:p>
    <w:p w:rsidR="00411B25" w:rsidRDefault="00411B25"/>
    <w:p w:rsidR="00411B25" w:rsidRDefault="009C450B">
      <w:r>
        <w:rPr>
          <w:rFonts w:ascii="Times" w:hAnsi="Times" w:cs="Times"/>
          <w:sz w:val="24"/>
        </w:rPr>
        <w:t>Weather</w:t>
      </w:r>
    </w:p>
    <w:p w:rsidR="00411B25" w:rsidRDefault="00411B25"/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Roughly how many tornados are formed in the UK per month?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What is the minimum speed of a tornado?</w:t>
      </w:r>
    </w:p>
    <w:p w:rsidR="00411B25" w:rsidRDefault="009C450B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Why are underground bunkers good at protecting you during a hurricane?</w:t>
      </w:r>
    </w:p>
    <w:p w:rsidR="00411B25" w:rsidRDefault="00411B25"/>
    <w:p w:rsidR="00411B25" w:rsidRDefault="00411B25"/>
    <w:p w:rsidR="00411B25" w:rsidRDefault="00411B25"/>
    <w:sectPr w:rsidR="00411B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5"/>
    <w:rsid w:val="00411B25"/>
    <w:rsid w:val="009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FE133-2350-4F09-BCBC-F27F537F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040C81A4-5ACB-48C8-8CEA-14408CEFCEC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Famiy</dc:creator>
  <cp:lastModifiedBy>marston</cp:lastModifiedBy>
  <cp:revision>2</cp:revision>
  <dcterms:created xsi:type="dcterms:W3CDTF">2020-05-13T18:54:00Z</dcterms:created>
  <dcterms:modified xsi:type="dcterms:W3CDTF">2020-05-13T18:54:00Z</dcterms:modified>
</cp:coreProperties>
</file>